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B4072" w14:textId="77777777" w:rsidR="00CB45F6" w:rsidRDefault="00CB45F6" w:rsidP="00CB45F6">
      <w:pPr>
        <w:pStyle w:val="11"/>
        <w:rPr>
          <w:rFonts w:ascii="黑体" w:eastAsia="黑体" w:hAnsi="华文仿宋" w:cs="宋体" w:hint="eastAsia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华文仿宋" w:cs="宋体" w:hint="eastAsia"/>
          <w:color w:val="000000"/>
          <w:kern w:val="0"/>
          <w:sz w:val="32"/>
          <w:szCs w:val="32"/>
        </w:rPr>
        <w:t>4：</w:t>
      </w:r>
    </w:p>
    <w:p w14:paraId="75A43731" w14:textId="77777777" w:rsidR="00CB45F6" w:rsidRDefault="00CB45F6" w:rsidP="00CB45F6">
      <w:pPr>
        <w:pStyle w:val="2"/>
        <w:spacing w:line="640" w:lineRule="exact"/>
        <w:jc w:val="center"/>
        <w:rPr>
          <w:rFonts w:ascii="宋体" w:hAnsi="宋体" w:hint="eastAsia"/>
          <w:color w:val="000000"/>
          <w:kern w:val="0"/>
          <w:sz w:val="28"/>
          <w:szCs w:val="28"/>
        </w:rPr>
      </w:pPr>
      <w:r>
        <w:rPr>
          <w:rFonts w:ascii="方正小标宋简体" w:eastAsia="方正小标宋简体" w:hAnsi="华文中宋" w:hint="eastAsia"/>
          <w:b/>
          <w:bCs/>
          <w:color w:val="000000"/>
          <w:sz w:val="44"/>
          <w:szCs w:val="44"/>
        </w:rPr>
        <w:t>课堂教学评分表</w:t>
      </w:r>
    </w:p>
    <w:p w14:paraId="37E65494" w14:textId="77777777" w:rsidR="00CB45F6" w:rsidRDefault="00CB45F6" w:rsidP="00CB45F6">
      <w:pPr>
        <w:spacing w:line="480" w:lineRule="exact"/>
        <w:jc w:val="center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（满分</w:t>
      </w:r>
      <w:r>
        <w:rPr>
          <w:rFonts w:ascii="仿宋_GB2312" w:hAnsi="宋体" w:hint="eastAsia"/>
          <w:color w:val="000000"/>
          <w:kern w:val="0"/>
          <w:sz w:val="28"/>
          <w:szCs w:val="28"/>
        </w:rPr>
        <w:t>75</w:t>
      </w:r>
      <w:r>
        <w:rPr>
          <w:rFonts w:ascii="宋体" w:hAnsi="宋体" w:hint="eastAsia"/>
          <w:color w:val="000000"/>
          <w:kern w:val="0"/>
          <w:sz w:val="28"/>
          <w:szCs w:val="28"/>
        </w:rPr>
        <w:t>分）</w:t>
      </w:r>
    </w:p>
    <w:tbl>
      <w:tblPr>
        <w:tblW w:w="9497" w:type="dxa"/>
        <w:jc w:val="center"/>
        <w:tblLayout w:type="fixed"/>
        <w:tblLook w:val="0000" w:firstRow="0" w:lastRow="0" w:firstColumn="0" w:lastColumn="0" w:noHBand="0" w:noVBand="0"/>
      </w:tblPr>
      <w:tblGrid>
        <w:gridCol w:w="992"/>
        <w:gridCol w:w="1346"/>
        <w:gridCol w:w="6211"/>
        <w:gridCol w:w="948"/>
      </w:tblGrid>
      <w:tr w:rsidR="00CB45F6" w14:paraId="72952443" w14:textId="77777777" w:rsidTr="004B58B4">
        <w:trPr>
          <w:trHeight w:val="624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477C52" w14:textId="77777777" w:rsidR="00CB45F6" w:rsidRDefault="00CB45F6" w:rsidP="004B58B4">
            <w:pPr>
              <w:spacing w:line="300" w:lineRule="exact"/>
              <w:jc w:val="center"/>
              <w:rPr>
                <w:rFonts w:ascii="黑体" w:eastAsia="黑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755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379255D" w14:textId="77777777" w:rsidR="00CB45F6" w:rsidRDefault="00CB45F6" w:rsidP="004B58B4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24"/>
                <w:szCs w:val="24"/>
              </w:rPr>
              <w:t>评测要求</w:t>
            </w:r>
          </w:p>
        </w:tc>
        <w:tc>
          <w:tcPr>
            <w:tcW w:w="9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99B36E1" w14:textId="77777777" w:rsidR="00CB45F6" w:rsidRDefault="00CB45F6" w:rsidP="004B58B4">
            <w:pPr>
              <w:spacing w:line="320" w:lineRule="exact"/>
              <w:jc w:val="center"/>
              <w:rPr>
                <w:rFonts w:ascii="黑体" w:eastAsia="黑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24"/>
                <w:szCs w:val="24"/>
              </w:rPr>
              <w:t>分值</w:t>
            </w:r>
          </w:p>
        </w:tc>
      </w:tr>
      <w:tr w:rsidR="00CB45F6" w14:paraId="70BFC52F" w14:textId="77777777" w:rsidTr="004B58B4">
        <w:trPr>
          <w:trHeight w:val="567"/>
          <w:jc w:val="center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05F7" w14:textId="77777777" w:rsidR="00CB45F6" w:rsidRDefault="00CB45F6" w:rsidP="004B58B4">
            <w:pPr>
              <w:spacing w:line="32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课堂</w:t>
            </w:r>
          </w:p>
          <w:p w14:paraId="48FAB6A9" w14:textId="77777777" w:rsidR="00CB45F6" w:rsidRDefault="00CB45F6" w:rsidP="004B58B4">
            <w:pPr>
              <w:spacing w:line="32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教学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5ABE" w14:textId="77777777" w:rsidR="00CB45F6" w:rsidRDefault="00CB45F6" w:rsidP="004B58B4">
            <w:pPr>
              <w:spacing w:line="40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教学</w:t>
            </w:r>
          </w:p>
          <w:p w14:paraId="542C13B3" w14:textId="77777777" w:rsidR="00CB45F6" w:rsidRDefault="00CB45F6" w:rsidP="004B58B4">
            <w:pPr>
              <w:spacing w:line="40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内容</w:t>
            </w:r>
          </w:p>
          <w:p w14:paraId="39FC8A5A" w14:textId="77777777" w:rsidR="00CB45F6" w:rsidRDefault="00CB45F6" w:rsidP="004B58B4">
            <w:pPr>
              <w:spacing w:line="40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(30分)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46DBF" w14:textId="77777777" w:rsidR="00CB45F6" w:rsidRDefault="00CB45F6" w:rsidP="004B58B4">
            <w:pPr>
              <w:spacing w:line="440" w:lineRule="exact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贯彻立德树人的具体要求,突出课堂德育，</w:t>
            </w: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结合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>课堂教学内容，挖掘</w:t>
            </w:r>
            <w:proofErr w:type="gramStart"/>
            <w:r>
              <w:rPr>
                <w:rFonts w:ascii="仿宋" w:eastAsia="仿宋" w:hAnsi="仿宋"/>
                <w:kern w:val="0"/>
                <w:sz w:val="28"/>
                <w:szCs w:val="28"/>
              </w:rPr>
              <w:t>课程思政元素</w:t>
            </w:r>
            <w:proofErr w:type="gramEnd"/>
            <w:r>
              <w:rPr>
                <w:rFonts w:ascii="仿宋" w:eastAsia="仿宋" w:hAnsi="仿宋"/>
                <w:kern w:val="0"/>
                <w:sz w:val="28"/>
                <w:szCs w:val="28"/>
              </w:rPr>
              <w:t>，将思想政治教育融入课堂教学</w:t>
            </w: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知识点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>，同时做到无明显的说教痕迹，起到润物细无声的效果。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30410" w14:textId="77777777" w:rsidR="00CB45F6" w:rsidRDefault="00CB45F6" w:rsidP="004B58B4">
            <w:pPr>
              <w:spacing w:line="44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</w:tr>
      <w:tr w:rsidR="00CB45F6" w14:paraId="36C4D276" w14:textId="77777777" w:rsidTr="004B58B4">
        <w:trPr>
          <w:trHeight w:val="567"/>
          <w:jc w:val="center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FC8115" w14:textId="77777777" w:rsidR="00CB45F6" w:rsidRDefault="00CB45F6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5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14:paraId="7CF0B068" w14:textId="77777777" w:rsidR="00CB45F6" w:rsidRDefault="00CB45F6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AC854F" w14:textId="77777777" w:rsidR="00CB45F6" w:rsidRDefault="00CB45F6" w:rsidP="004B58B4">
            <w:pPr>
              <w:spacing w:line="440" w:lineRule="exact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理论联系实际，符合学生的特点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830788" w14:textId="77777777" w:rsidR="00CB45F6" w:rsidRDefault="00CB45F6" w:rsidP="004B58B4">
            <w:pPr>
              <w:spacing w:line="44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</w:tr>
      <w:tr w:rsidR="00CB45F6" w14:paraId="6A0F3AF2" w14:textId="77777777" w:rsidTr="004B58B4">
        <w:trPr>
          <w:trHeight w:val="794"/>
          <w:jc w:val="center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CABB7B" w14:textId="77777777" w:rsidR="00CB45F6" w:rsidRDefault="00CB45F6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5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77872384" w14:textId="77777777" w:rsidR="00CB45F6" w:rsidRDefault="00CB45F6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6A63E2" w14:textId="77777777" w:rsidR="00CB45F6" w:rsidRDefault="00CB45F6" w:rsidP="004B58B4">
            <w:pPr>
              <w:spacing w:line="360" w:lineRule="exact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注重学术性，内容充实，信息量充分，渗透专业思想，为教学目标服务</w:t>
            </w:r>
          </w:p>
        </w:tc>
        <w:tc>
          <w:tcPr>
            <w:tcW w:w="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86A25B" w14:textId="77777777" w:rsidR="00CB45F6" w:rsidRDefault="00CB45F6" w:rsidP="004B58B4">
            <w:pPr>
              <w:spacing w:line="44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</w:tr>
      <w:tr w:rsidR="00CB45F6" w14:paraId="4AB4D3FB" w14:textId="77777777" w:rsidTr="004B58B4">
        <w:trPr>
          <w:trHeight w:val="567"/>
          <w:jc w:val="center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555777" w14:textId="77777777" w:rsidR="00CB45F6" w:rsidRDefault="00CB45F6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5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16094C3F" w14:textId="77777777" w:rsidR="00CB45F6" w:rsidRDefault="00CB45F6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BEC275" w14:textId="77777777" w:rsidR="00CB45F6" w:rsidRDefault="00CB45F6" w:rsidP="004B58B4">
            <w:pPr>
              <w:spacing w:line="440" w:lineRule="exact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反映或联系学科发展新思想、新概念、新成果</w:t>
            </w:r>
          </w:p>
        </w:tc>
        <w:tc>
          <w:tcPr>
            <w:tcW w:w="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36FDD7" w14:textId="77777777" w:rsidR="00CB45F6" w:rsidRDefault="00CB45F6" w:rsidP="004B58B4">
            <w:pPr>
              <w:spacing w:line="44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CB45F6" w14:paraId="61F617B1" w14:textId="77777777" w:rsidTr="004B58B4">
        <w:trPr>
          <w:trHeight w:val="567"/>
          <w:jc w:val="center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352AD7" w14:textId="77777777" w:rsidR="00CB45F6" w:rsidRDefault="00CB45F6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5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0B927BD" w14:textId="77777777" w:rsidR="00CB45F6" w:rsidRDefault="00CB45F6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3648E4" w14:textId="77777777" w:rsidR="00CB45F6" w:rsidRDefault="00CB45F6" w:rsidP="004B58B4">
            <w:pPr>
              <w:spacing w:line="440" w:lineRule="exact"/>
              <w:rPr>
                <w:rFonts w:ascii="仿宋" w:eastAsia="仿宋" w:hAnsi="仿宋" w:hint="eastAsia"/>
                <w:color w:val="000000"/>
                <w:spacing w:val="-16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pacing w:val="-16"/>
                <w:kern w:val="0"/>
                <w:sz w:val="28"/>
                <w:szCs w:val="28"/>
              </w:rPr>
              <w:t>重点突出，条理清楚，内容承前启后，循序渐进</w:t>
            </w:r>
          </w:p>
        </w:tc>
        <w:tc>
          <w:tcPr>
            <w:tcW w:w="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971463" w14:textId="77777777" w:rsidR="00CB45F6" w:rsidRDefault="00CB45F6" w:rsidP="004B58B4">
            <w:pPr>
              <w:spacing w:line="44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</w:tr>
      <w:tr w:rsidR="00CB45F6" w14:paraId="16D7CDC8" w14:textId="77777777" w:rsidTr="004B58B4">
        <w:trPr>
          <w:trHeight w:val="737"/>
          <w:jc w:val="center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F7D9B6" w14:textId="77777777" w:rsidR="00CB45F6" w:rsidRDefault="00CB45F6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67F0FD" w14:textId="77777777" w:rsidR="00CB45F6" w:rsidRDefault="00CB45F6" w:rsidP="004B58B4">
            <w:pPr>
              <w:spacing w:line="40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教学</w:t>
            </w:r>
          </w:p>
          <w:p w14:paraId="0994D389" w14:textId="77777777" w:rsidR="00CB45F6" w:rsidRDefault="00CB45F6" w:rsidP="004B58B4">
            <w:pPr>
              <w:spacing w:line="40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组织</w:t>
            </w:r>
          </w:p>
          <w:p w14:paraId="2D83D609" w14:textId="77777777" w:rsidR="00CB45F6" w:rsidRDefault="00CB45F6" w:rsidP="004B58B4">
            <w:pPr>
              <w:spacing w:line="40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(30分)</w:t>
            </w:r>
          </w:p>
        </w:tc>
        <w:tc>
          <w:tcPr>
            <w:tcW w:w="62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B6D1A4" w14:textId="77777777" w:rsidR="00CB45F6" w:rsidRDefault="00CB45F6" w:rsidP="004B58B4">
            <w:pPr>
              <w:spacing w:line="360" w:lineRule="exact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教学过程安排合理，方法运用灵活、恰当，教学设计方案体现完整</w:t>
            </w:r>
          </w:p>
        </w:tc>
        <w:tc>
          <w:tcPr>
            <w:tcW w:w="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954729" w14:textId="77777777" w:rsidR="00CB45F6" w:rsidRDefault="00CB45F6" w:rsidP="004B58B4">
            <w:pPr>
              <w:spacing w:line="44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CB45F6" w14:paraId="08E84EE5" w14:textId="77777777" w:rsidTr="004B58B4">
        <w:trPr>
          <w:trHeight w:val="567"/>
          <w:jc w:val="center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FFE3BFC" w14:textId="77777777" w:rsidR="00CB45F6" w:rsidRDefault="00CB45F6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5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501395" w14:textId="77777777" w:rsidR="00CB45F6" w:rsidRDefault="00CB45F6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0BF74C" w14:textId="77777777" w:rsidR="00CB45F6" w:rsidRDefault="00CB45F6" w:rsidP="004B58B4">
            <w:pPr>
              <w:spacing w:line="440" w:lineRule="exact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启发性强，能有效调动学生思维和学习积极性</w:t>
            </w:r>
          </w:p>
        </w:tc>
        <w:tc>
          <w:tcPr>
            <w:tcW w:w="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1AF2FB" w14:textId="77777777" w:rsidR="00CB45F6" w:rsidRDefault="00CB45F6" w:rsidP="004B58B4">
            <w:pPr>
              <w:spacing w:line="44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CB45F6" w14:paraId="4B26F033" w14:textId="77777777" w:rsidTr="004B58B4">
        <w:trPr>
          <w:trHeight w:val="567"/>
          <w:jc w:val="center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3275426" w14:textId="77777777" w:rsidR="00CB45F6" w:rsidRDefault="00CB45F6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5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D40F0C" w14:textId="77777777" w:rsidR="00CB45F6" w:rsidRDefault="00CB45F6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51FFA6" w14:textId="77777777" w:rsidR="00CB45F6" w:rsidRDefault="00CB45F6" w:rsidP="004B58B4">
            <w:pPr>
              <w:spacing w:line="440" w:lineRule="exact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教学时间安排合理，课堂应变能力强</w:t>
            </w:r>
          </w:p>
        </w:tc>
        <w:tc>
          <w:tcPr>
            <w:tcW w:w="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C9574C" w14:textId="77777777" w:rsidR="00CB45F6" w:rsidRDefault="00CB45F6" w:rsidP="004B58B4">
            <w:pPr>
              <w:spacing w:line="44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CB45F6" w14:paraId="6F11A4CF" w14:textId="77777777" w:rsidTr="004B58B4">
        <w:trPr>
          <w:trHeight w:val="567"/>
          <w:jc w:val="center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D9BC74" w14:textId="77777777" w:rsidR="00CB45F6" w:rsidRDefault="00CB45F6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5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1F8582" w14:textId="77777777" w:rsidR="00CB45F6" w:rsidRDefault="00CB45F6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519E21" w14:textId="77777777" w:rsidR="00CB45F6" w:rsidRDefault="00CB45F6" w:rsidP="004B58B4">
            <w:pPr>
              <w:spacing w:line="440" w:lineRule="exact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熟练、有效地运用多媒体等现代教学手段</w:t>
            </w:r>
          </w:p>
        </w:tc>
        <w:tc>
          <w:tcPr>
            <w:tcW w:w="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2BF98E" w14:textId="77777777" w:rsidR="00CB45F6" w:rsidRDefault="00CB45F6" w:rsidP="004B58B4">
            <w:pPr>
              <w:spacing w:line="44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CB45F6" w14:paraId="597D125B" w14:textId="77777777" w:rsidTr="004B58B4">
        <w:trPr>
          <w:trHeight w:val="737"/>
          <w:jc w:val="center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2EC8C71" w14:textId="77777777" w:rsidR="00CB45F6" w:rsidRDefault="00CB45F6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5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D48C9E" w14:textId="77777777" w:rsidR="00CB45F6" w:rsidRDefault="00CB45F6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233A67" w14:textId="77777777" w:rsidR="00CB45F6" w:rsidRDefault="00CB45F6" w:rsidP="004B58B4">
            <w:pPr>
              <w:spacing w:line="360" w:lineRule="exact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板书设计与教学内容紧密联系、结构合理，板书与多媒体相配合，简洁、工整、美观、大小适当</w:t>
            </w:r>
          </w:p>
        </w:tc>
        <w:tc>
          <w:tcPr>
            <w:tcW w:w="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845350" w14:textId="77777777" w:rsidR="00CB45F6" w:rsidRDefault="00CB45F6" w:rsidP="004B58B4">
            <w:pPr>
              <w:spacing w:line="440" w:lineRule="exact"/>
              <w:jc w:val="center"/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CB45F6" w14:paraId="450F02A4" w14:textId="77777777" w:rsidTr="004B58B4">
        <w:trPr>
          <w:trHeight w:val="737"/>
          <w:jc w:val="center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361549" w14:textId="77777777" w:rsidR="00CB45F6" w:rsidRDefault="00CB45F6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4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DB5E65" w14:textId="77777777" w:rsidR="00CB45F6" w:rsidRDefault="00CB45F6" w:rsidP="004B58B4">
            <w:pPr>
              <w:spacing w:line="40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语言</w:t>
            </w:r>
          </w:p>
          <w:p w14:paraId="59C13077" w14:textId="77777777" w:rsidR="00CB45F6" w:rsidRDefault="00CB45F6" w:rsidP="004B58B4">
            <w:pPr>
              <w:spacing w:line="40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教态</w:t>
            </w:r>
          </w:p>
          <w:p w14:paraId="636D3519" w14:textId="77777777" w:rsidR="00CB45F6" w:rsidRDefault="00CB45F6" w:rsidP="004B58B4">
            <w:pPr>
              <w:spacing w:line="40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(10分)</w:t>
            </w:r>
          </w:p>
        </w:tc>
        <w:tc>
          <w:tcPr>
            <w:tcW w:w="62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9AE130" w14:textId="77777777" w:rsidR="00CB45F6" w:rsidRDefault="00CB45F6" w:rsidP="004B58B4">
            <w:pPr>
              <w:spacing w:line="360" w:lineRule="exact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普通话讲课，语言清晰、流畅、准确、生动，语速节奏恰当</w:t>
            </w:r>
          </w:p>
        </w:tc>
        <w:tc>
          <w:tcPr>
            <w:tcW w:w="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BDD7DD" w14:textId="77777777" w:rsidR="00CB45F6" w:rsidRDefault="00CB45F6" w:rsidP="004B58B4">
            <w:pPr>
              <w:spacing w:line="44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CB45F6" w14:paraId="3481141B" w14:textId="77777777" w:rsidTr="004B58B4">
        <w:trPr>
          <w:trHeight w:val="567"/>
          <w:jc w:val="center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E520BF" w14:textId="77777777" w:rsidR="00CB45F6" w:rsidRDefault="00CB45F6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5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26310D" w14:textId="77777777" w:rsidR="00CB45F6" w:rsidRDefault="00CB45F6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34AEB1" w14:textId="77777777" w:rsidR="00CB45F6" w:rsidRDefault="00CB45F6" w:rsidP="004B58B4">
            <w:pPr>
              <w:spacing w:line="440" w:lineRule="exact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肢体语言运用合理、恰当，</w:t>
            </w:r>
            <w:proofErr w:type="gramStart"/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教态自然</w:t>
            </w:r>
            <w:proofErr w:type="gramEnd"/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大方</w:t>
            </w:r>
          </w:p>
        </w:tc>
        <w:tc>
          <w:tcPr>
            <w:tcW w:w="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1E9683" w14:textId="77777777" w:rsidR="00CB45F6" w:rsidRDefault="00CB45F6" w:rsidP="004B58B4">
            <w:pPr>
              <w:spacing w:line="44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CB45F6" w14:paraId="54E8B29C" w14:textId="77777777" w:rsidTr="004B58B4">
        <w:trPr>
          <w:trHeight w:val="567"/>
          <w:jc w:val="center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ED1497" w14:textId="77777777" w:rsidR="00CB45F6" w:rsidRDefault="00CB45F6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5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3BDB51" w14:textId="77777777" w:rsidR="00CB45F6" w:rsidRDefault="00CB45F6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5992EE" w14:textId="77777777" w:rsidR="00CB45F6" w:rsidRDefault="00CB45F6" w:rsidP="004B58B4">
            <w:pPr>
              <w:spacing w:line="440" w:lineRule="exact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教态仪表</w:t>
            </w:r>
            <w:proofErr w:type="gramEnd"/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自然得体，精神饱满，亲和力强</w:t>
            </w:r>
          </w:p>
        </w:tc>
        <w:tc>
          <w:tcPr>
            <w:tcW w:w="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66B2DD" w14:textId="77777777" w:rsidR="00CB45F6" w:rsidRDefault="00CB45F6" w:rsidP="004B58B4">
            <w:pPr>
              <w:spacing w:line="44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CB45F6" w14:paraId="5326CC7B" w14:textId="77777777" w:rsidTr="004B58B4">
        <w:trPr>
          <w:trHeight w:val="20"/>
          <w:jc w:val="center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18DAD7" w14:textId="77777777" w:rsidR="00CB45F6" w:rsidRDefault="00CB45F6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A9077F3" w14:textId="77777777" w:rsidR="00CB45F6" w:rsidRDefault="00CB45F6" w:rsidP="004B58B4">
            <w:pPr>
              <w:spacing w:line="40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教学</w:t>
            </w:r>
          </w:p>
          <w:p w14:paraId="335652E9" w14:textId="77777777" w:rsidR="00CB45F6" w:rsidRDefault="00CB45F6" w:rsidP="004B58B4">
            <w:pPr>
              <w:spacing w:line="40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特色</w:t>
            </w:r>
          </w:p>
          <w:p w14:paraId="11B77FE0" w14:textId="77777777" w:rsidR="00CB45F6" w:rsidRDefault="00CB45F6" w:rsidP="004B58B4">
            <w:pPr>
              <w:spacing w:line="40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(5分)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175F0" w14:textId="77777777" w:rsidR="00CB45F6" w:rsidRDefault="00CB45F6" w:rsidP="004B58B4">
            <w:pPr>
              <w:spacing w:line="440" w:lineRule="exact"/>
              <w:rPr>
                <w:rFonts w:ascii="仿宋" w:eastAsia="仿宋" w:hAnsi="仿宋" w:hint="eastAsia"/>
                <w:color w:val="000000"/>
                <w:spacing w:val="-16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pacing w:val="-16"/>
                <w:kern w:val="0"/>
                <w:sz w:val="28"/>
                <w:szCs w:val="28"/>
              </w:rPr>
              <w:t>教学理念先进、风格突出、感染力强、教学效果好</w:t>
            </w:r>
          </w:p>
        </w:tc>
        <w:tc>
          <w:tcPr>
            <w:tcW w:w="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064F8D" w14:textId="77777777" w:rsidR="00CB45F6" w:rsidRDefault="00CB45F6" w:rsidP="004B58B4">
            <w:pPr>
              <w:spacing w:line="44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</w:tr>
    </w:tbl>
    <w:p w14:paraId="127F790E" w14:textId="77777777" w:rsidR="00CB45F6" w:rsidRDefault="00CB45F6" w:rsidP="00CB45F6">
      <w:pPr>
        <w:widowControl/>
        <w:spacing w:line="400" w:lineRule="atLeast"/>
        <w:rPr>
          <w:rFonts w:ascii="黑体" w:eastAsia="黑体" w:hAnsi="宋体" w:hint="eastAsia"/>
          <w:color w:val="000000"/>
          <w:kern w:val="0"/>
          <w:sz w:val="24"/>
          <w:szCs w:val="24"/>
        </w:rPr>
      </w:pPr>
      <w:r>
        <w:rPr>
          <w:rFonts w:ascii="黑体" w:eastAsia="黑体" w:hAnsi="宋体" w:hint="eastAsia"/>
          <w:color w:val="000000"/>
          <w:kern w:val="0"/>
          <w:sz w:val="24"/>
          <w:szCs w:val="24"/>
        </w:rPr>
        <w:t xml:space="preserve"> </w:t>
      </w:r>
    </w:p>
    <w:p w14:paraId="7D2CE67C" w14:textId="6E4F7B65" w:rsidR="00CB45F6" w:rsidRPr="00CB45F6" w:rsidRDefault="00CB45F6" w:rsidP="00CB45F6">
      <w:pPr>
        <w:ind w:firstLineChars="50" w:firstLine="120"/>
        <w:jc w:val="left"/>
        <w:rPr>
          <w:rFonts w:ascii="黑体" w:eastAsia="黑体" w:hAnsi="黑体" w:cs="宋体" w:hint="eastAsia"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注：评委评分可保留小数点后两位</w:t>
      </w: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。</w:t>
      </w:r>
    </w:p>
    <w:sectPr w:rsidR="00CB45F6" w:rsidRPr="00CB45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5F6"/>
    <w:rsid w:val="00CB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D7A1B"/>
  <w15:chartTrackingRefBased/>
  <w15:docId w15:val="{D8660F6C-0E75-49CA-B2BF-5A1B4361D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5F6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无间隔2"/>
    <w:basedOn w:val="a"/>
    <w:rsid w:val="00CB45F6"/>
    <w:rPr>
      <w:szCs w:val="21"/>
    </w:rPr>
  </w:style>
  <w:style w:type="paragraph" w:customStyle="1" w:styleId="11">
    <w:name w:val="无间隔11"/>
    <w:basedOn w:val="a"/>
    <w:rsid w:val="00CB45F6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萌萌</dc:creator>
  <cp:keywords/>
  <dc:description/>
  <cp:lastModifiedBy>萌萌</cp:lastModifiedBy>
  <cp:revision>1</cp:revision>
  <dcterms:created xsi:type="dcterms:W3CDTF">2022-10-14T07:15:00Z</dcterms:created>
  <dcterms:modified xsi:type="dcterms:W3CDTF">2022-10-14T07:16:00Z</dcterms:modified>
</cp:coreProperties>
</file>